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A5" w:rsidRPr="00B15DE2" w:rsidRDefault="006628A5" w:rsidP="006628A5">
      <w:pPr>
        <w:pStyle w:val="1"/>
        <w:spacing w:before="0" w:beforeAutospacing="0" w:after="0" w:afterAutospacing="0"/>
        <w:ind w:firstLine="851"/>
        <w:jc w:val="both"/>
        <w:rPr>
          <w:color w:val="0B1F33"/>
          <w:sz w:val="28"/>
          <w:szCs w:val="28"/>
        </w:rPr>
      </w:pPr>
      <w:bookmarkStart w:id="0" w:name="_GoBack"/>
      <w:r w:rsidRPr="00B15DE2">
        <w:rPr>
          <w:color w:val="0B1F33"/>
          <w:sz w:val="28"/>
          <w:szCs w:val="28"/>
        </w:rPr>
        <w:t>Периодичность и порядок промежуточной аттестации обучающихся</w:t>
      </w:r>
    </w:p>
    <w:bookmarkEnd w:id="0"/>
    <w:p w:rsidR="006628A5" w:rsidRPr="006628A5" w:rsidRDefault="006628A5" w:rsidP="006628A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628A5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В ДОУ не проводится промежуточная аттестация воспитанников </w:t>
      </w:r>
      <w:proofErr w:type="gramStart"/>
      <w:r w:rsidRPr="006628A5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в соответствии с Федеральный закон</w:t>
      </w:r>
      <w:proofErr w:type="gramEnd"/>
      <w:r w:rsidRPr="006628A5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от 29.12.2012 N 273-ФЗ (ред. от 13.07.2015) "Об образовании в Российской Федерации" (с изм. и доп., вступ. в силу с 24.07.2015) </w:t>
      </w:r>
    </w:p>
    <w:p w:rsidR="006628A5" w:rsidRPr="006628A5" w:rsidRDefault="006628A5" w:rsidP="006628A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628A5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статья 58. Промежуточная аттестация обучающихся:</w:t>
      </w:r>
    </w:p>
    <w:p w:rsidR="006628A5" w:rsidRPr="006628A5" w:rsidRDefault="006628A5" w:rsidP="006628A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628A5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4D32D4" w:rsidRPr="004D32D4" w:rsidRDefault="004D32D4" w:rsidP="006628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sectPr w:rsidR="004D32D4" w:rsidRPr="004D32D4" w:rsidSect="004D32D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D4"/>
    <w:rsid w:val="002D105F"/>
    <w:rsid w:val="004D32D4"/>
    <w:rsid w:val="006628A5"/>
    <w:rsid w:val="00A43C15"/>
    <w:rsid w:val="00AE7E8E"/>
    <w:rsid w:val="00B15DE2"/>
    <w:rsid w:val="00E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96A23-4F7C-4285-99E5-3DC13A6C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4D32D4"/>
  </w:style>
  <w:style w:type="character" w:styleId="a3">
    <w:name w:val="Hyperlink"/>
    <w:basedOn w:val="a0"/>
    <w:uiPriority w:val="99"/>
    <w:semiHidden/>
    <w:unhideWhenUsed/>
    <w:rsid w:val="004D32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2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Home-Ludmilka</dc:creator>
  <cp:keywords/>
  <dc:description/>
  <cp:lastModifiedBy>Home-Ludmilka</cp:lastModifiedBy>
  <cp:revision>6</cp:revision>
  <dcterms:created xsi:type="dcterms:W3CDTF">2024-06-27T16:04:00Z</dcterms:created>
  <dcterms:modified xsi:type="dcterms:W3CDTF">2024-06-27T16:08:00Z</dcterms:modified>
</cp:coreProperties>
</file>